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AD" w:rsidRPr="00C8420E" w:rsidRDefault="0048387B" w:rsidP="007774B7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C8420E">
        <w:rPr>
          <w:b/>
          <w:noProof/>
          <w:sz w:val="28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3119120</wp:posOffset>
                </wp:positionH>
                <wp:positionV relativeFrom="page">
                  <wp:posOffset>7125335</wp:posOffset>
                </wp:positionV>
                <wp:extent cx="3373200" cy="2199600"/>
                <wp:effectExtent l="0" t="0" r="17780" b="1079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00" cy="219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42B" w:rsidRDefault="00C1542B" w:rsidP="00C1542B">
                            <w:pPr>
                              <w:jc w:val="center"/>
                            </w:pPr>
                            <w:r>
                              <w:t>Täidab õpetaja</w:t>
                            </w:r>
                          </w:p>
                          <w:p w:rsidR="00C1542B" w:rsidRDefault="00C1542B" w:rsidP="00C1542B"/>
                          <w:p w:rsidR="00C1542B" w:rsidRDefault="00C1542B" w:rsidP="00C1542B">
                            <w:r>
                              <w:t>Õpetaja nimi: ................................................................</w:t>
                            </w:r>
                          </w:p>
                          <w:p w:rsidR="00C1542B" w:rsidRDefault="00C1542B" w:rsidP="00C1542B">
                            <w:r>
                              <w:t>Ringi nimi: .....................................................................</w:t>
                            </w:r>
                          </w:p>
                          <w:p w:rsidR="00C1542B" w:rsidRDefault="00C1542B" w:rsidP="00C1542B">
                            <w:r>
                              <w:t>Nädala tundide arv: .............</w:t>
                            </w:r>
                          </w:p>
                          <w:p w:rsidR="00C1542B" w:rsidRDefault="00C1542B" w:rsidP="00C1542B"/>
                          <w:p w:rsidR="00C1542B" w:rsidRDefault="00C1542B" w:rsidP="00C1542B">
                            <w:r>
                              <w:t>...............................            .............................................</w:t>
                            </w:r>
                            <w:r>
                              <w:br/>
                              <w:t xml:space="preserve">          kuupäev                                               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left:0;text-align:left;margin-left:245.6pt;margin-top:561.05pt;width:265.6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" filled="f" strokecolor="black [3213]">
                <v:textbox>
                  <w:txbxContent>
                    <w:p w:rsidR="00C1542B" w:rsidRDefault="00C1542B" w:rsidP="00C1542B">
                      <w:pPr>
                        <w:jc w:val="center"/>
                      </w:pPr>
                      <w:r>
                        <w:t>Täidab õpetaja</w:t>
                      </w:r>
                    </w:p>
                    <w:p w:rsidR="00C1542B" w:rsidRDefault="00C1542B" w:rsidP="00C1542B"/>
                    <w:p w:rsidR="00C1542B" w:rsidRDefault="00C1542B" w:rsidP="00C1542B">
                      <w:r>
                        <w:t>Õpetaja nimi: ................................................................</w:t>
                      </w:r>
                    </w:p>
                    <w:p w:rsidR="00C1542B" w:rsidRDefault="00C1542B" w:rsidP="00C1542B">
                      <w:r>
                        <w:t>Ringi nimi: .....................................................................</w:t>
                      </w:r>
                    </w:p>
                    <w:p w:rsidR="00C1542B" w:rsidRDefault="00C1542B" w:rsidP="00C1542B">
                      <w:r>
                        <w:t>Nädala tundide arv: .............</w:t>
                      </w:r>
                    </w:p>
                    <w:p w:rsidR="00C1542B" w:rsidRDefault="00C1542B" w:rsidP="00C1542B"/>
                    <w:p w:rsidR="00C1542B" w:rsidRDefault="00C1542B" w:rsidP="00C1542B">
                      <w:r>
                        <w:t>...............................            .............................................</w:t>
                      </w:r>
                      <w:r>
                        <w:br/>
                        <w:t xml:space="preserve">          kuupäev                                               allkiri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457FF2" w:rsidRPr="00C8420E">
        <w:rPr>
          <w:rFonts w:cstheme="minorHAnsi"/>
          <w:b/>
          <w:sz w:val="28"/>
          <w:szCs w:val="24"/>
        </w:rPr>
        <w:t>Huvialaringi vastuvõtmise avaldus</w:t>
      </w:r>
    </w:p>
    <w:p w:rsidR="00457FF2" w:rsidRPr="00C1542B" w:rsidRDefault="00457FF2" w:rsidP="00EF66BE">
      <w:pPr>
        <w:spacing w:before="240" w:after="360"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>Tasulise huvialaringiga liitumiseks tuleb täita käesolev avaldus ning digitaalselt a</w:t>
      </w:r>
      <w:r w:rsidR="001717EB">
        <w:rPr>
          <w:sz w:val="24"/>
          <w:szCs w:val="24"/>
        </w:rPr>
        <w:t>llkirjastatuna saata kooli kodulehel määratud aadressile</w:t>
      </w:r>
      <w:r w:rsidRPr="00C1542B">
        <w:rPr>
          <w:sz w:val="24"/>
          <w:szCs w:val="24"/>
        </w:rPr>
        <w:t>.</w:t>
      </w:r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 xml:space="preserve">Palun minu laps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272366383"/>
          <w:placeholder>
            <w:docPart w:val="E34AA3439B3747DA8AB659976590AF4D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ees- ja perekonnanimi</w:t>
          </w:r>
        </w:sdtContent>
      </w:sdt>
      <w:r w:rsidRPr="00C1542B">
        <w:rPr>
          <w:sz w:val="24"/>
          <w:szCs w:val="24"/>
        </w:rPr>
        <w:t xml:space="preserve">,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1391111359"/>
          <w:placeholder>
            <w:docPart w:val="E7A376737C18433FBE7DD761E99F244F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klassi tähis</w:t>
          </w:r>
        </w:sdtContent>
      </w:sdt>
      <w:r w:rsidRPr="00C1542B">
        <w:rPr>
          <w:sz w:val="24"/>
          <w:szCs w:val="24"/>
        </w:rPr>
        <w:t xml:space="preserve"> klass, isikukood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810292804"/>
          <w:placeholder>
            <w:docPart w:val="865A92BF990049EAA350C92E55A27BA2"/>
          </w:placeholder>
          <w:showingPlcHdr/>
          <w:text/>
        </w:sdtPr>
        <w:sdtEndPr/>
        <w:sdtContent>
          <w:r w:rsidRPr="0048387B">
            <w:rPr>
              <w:rStyle w:val="Kohatitetekst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isikukood</w:t>
          </w:r>
        </w:sdtContent>
      </w:sdt>
      <w:r w:rsidR="00831613">
        <w:rPr>
          <w:sz w:val="24"/>
          <w:szCs w:val="24"/>
        </w:rPr>
        <w:t xml:space="preserve"> </w:t>
      </w:r>
      <w:r w:rsidRPr="00C1542B">
        <w:rPr>
          <w:sz w:val="24"/>
          <w:szCs w:val="24"/>
        </w:rPr>
        <w:t xml:space="preserve">võtta vastu Tallinna 21. Kooli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2097466272"/>
          <w:placeholder>
            <w:docPart w:val="BB63DEEFE13C4F8182FF07A3D4F37340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huviringi nimetus</w:t>
          </w:r>
          <w:r w:rsidR="0060682E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, päev ja kellaaeg</w:t>
          </w:r>
        </w:sdtContent>
      </w:sdt>
      <w:r w:rsidRPr="00C1542B">
        <w:rPr>
          <w:sz w:val="24"/>
          <w:szCs w:val="24"/>
        </w:rPr>
        <w:t xml:space="preserve"> ringi nimekirja alates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876772953"/>
          <w:placeholder>
            <w:docPart w:val="2C0434E841B24D1AA0594BCABCE6C272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valige kuupäev</w:t>
          </w:r>
        </w:sdtContent>
      </w:sdt>
      <w:r w:rsidRPr="00C1542B">
        <w:rPr>
          <w:sz w:val="24"/>
          <w:szCs w:val="24"/>
        </w:rPr>
        <w:t>.</w:t>
      </w:r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 xml:space="preserve">Rahvastikuregistrijärgne aadress: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1001310605"/>
          <w:placeholder>
            <w:docPart w:val="48C4D1D70F1545EAA6E279322ABBE57B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rahvastikuregistrijärgse elukoha aadress</w:t>
          </w:r>
        </w:sdtContent>
      </w:sdt>
      <w:r w:rsidRPr="00C1542B">
        <w:rPr>
          <w:sz w:val="24"/>
          <w:szCs w:val="24"/>
        </w:rPr>
        <w:t xml:space="preserve">, indeks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1887021829"/>
          <w:placeholder>
            <w:docPart w:val="579C37698EB14C6B8CDA26AB9E506F99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postiindeks</w:t>
          </w:r>
        </w:sdtContent>
      </w:sdt>
      <w:r w:rsidRPr="00C1542B">
        <w:rPr>
          <w:sz w:val="24"/>
          <w:szCs w:val="24"/>
        </w:rPr>
        <w:t>.</w:t>
      </w:r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 xml:space="preserve">Elukoha aadress: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1986691022"/>
          <w:placeholder>
            <w:docPart w:val="A48C53569D2B496B826FB5DAE848507F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elukoha aadress</w:t>
          </w:r>
        </w:sdtContent>
      </w:sdt>
      <w:r w:rsidRPr="00C1542B">
        <w:rPr>
          <w:sz w:val="24"/>
          <w:szCs w:val="24"/>
        </w:rPr>
        <w:t xml:space="preserve">, indeks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1750157603"/>
          <w:placeholder>
            <w:docPart w:val="29C4A8D3549A4100A833ADF08A30F868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postiindeks</w:t>
          </w:r>
        </w:sdtContent>
      </w:sdt>
      <w:r w:rsidRPr="00C1542B">
        <w:rPr>
          <w:sz w:val="24"/>
          <w:szCs w:val="24"/>
        </w:rPr>
        <w:t>.</w:t>
      </w:r>
      <w:bookmarkStart w:id="0" w:name="_GoBack"/>
      <w:bookmarkEnd w:id="0"/>
    </w:p>
    <w:p w:rsidR="00457FF2" w:rsidRPr="00C1542B" w:rsidRDefault="00457FF2" w:rsidP="007774B7">
      <w:pPr>
        <w:spacing w:line="360" w:lineRule="auto"/>
        <w:rPr>
          <w:b/>
          <w:sz w:val="24"/>
          <w:szCs w:val="24"/>
        </w:rPr>
      </w:pPr>
      <w:r w:rsidRPr="00C1542B">
        <w:rPr>
          <w:b/>
          <w:sz w:val="24"/>
          <w:szCs w:val="24"/>
        </w:rPr>
        <w:t>Maks</w:t>
      </w:r>
      <w:r w:rsidR="0084397A">
        <w:rPr>
          <w:b/>
          <w:sz w:val="24"/>
          <w:szCs w:val="24"/>
        </w:rPr>
        <w:t>j</w:t>
      </w:r>
      <w:r w:rsidRPr="00C1542B">
        <w:rPr>
          <w:b/>
          <w:sz w:val="24"/>
          <w:szCs w:val="24"/>
        </w:rPr>
        <w:t>a / seadusliku esindaja andmed:</w:t>
      </w:r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 xml:space="preserve">Eesnimi: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93288723"/>
          <w:placeholder>
            <w:docPart w:val="646B33E8DED64411AA1799B851607AF1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eesnimi</w:t>
          </w:r>
        </w:sdtContent>
      </w:sdt>
      <w:r w:rsidRPr="00C1542B">
        <w:rPr>
          <w:sz w:val="24"/>
          <w:szCs w:val="24"/>
        </w:rPr>
        <w:t xml:space="preserve"> Perekonnanimi: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680389394"/>
          <w:placeholder>
            <w:docPart w:val="BD12B5313B354A0CA35772432ABE963E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perekonnanimi</w:t>
          </w:r>
        </w:sdtContent>
      </w:sdt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>Maks</w:t>
      </w:r>
      <w:r w:rsidR="001717EB">
        <w:rPr>
          <w:sz w:val="24"/>
          <w:szCs w:val="24"/>
        </w:rPr>
        <w:t>j</w:t>
      </w:r>
      <w:r w:rsidRPr="00C1542B">
        <w:rPr>
          <w:sz w:val="24"/>
          <w:szCs w:val="24"/>
        </w:rPr>
        <w:t xml:space="preserve">a isikukood: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1983661108"/>
          <w:placeholder>
            <w:docPart w:val="9096D96199DC4F409F38F01744936C93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isikukood</w:t>
          </w:r>
        </w:sdtContent>
      </w:sdt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>Maks</w:t>
      </w:r>
      <w:r w:rsidR="001717EB">
        <w:rPr>
          <w:sz w:val="24"/>
          <w:szCs w:val="24"/>
        </w:rPr>
        <w:t>j</w:t>
      </w:r>
      <w:r w:rsidRPr="00C1542B">
        <w:rPr>
          <w:sz w:val="24"/>
          <w:szCs w:val="24"/>
        </w:rPr>
        <w:t xml:space="preserve">a elukoha aadress: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1280369583"/>
          <w:placeholder>
            <w:docPart w:val="F86C55A932024249AA06D9DC7E196522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elukoha aadress</w:t>
          </w:r>
        </w:sdtContent>
      </w:sdt>
      <w:r w:rsidRPr="00C1542B">
        <w:rPr>
          <w:sz w:val="24"/>
          <w:szCs w:val="24"/>
        </w:rPr>
        <w:t xml:space="preserve">, indeks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516971682"/>
          <w:placeholder>
            <w:docPart w:val="F86C55A932024249AA06D9DC7E196522"/>
          </w:placeholder>
          <w:showingPlcHdr/>
          <w:text/>
        </w:sdtPr>
        <w:sdtEndPr/>
        <w:sdtContent>
          <w:r w:rsidR="0060682E"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elukoha aadress</w:t>
          </w:r>
        </w:sdtContent>
      </w:sdt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 xml:space="preserve">Mobiiltelefoni number: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1910384238"/>
          <w:placeholder>
            <w:docPart w:val="B5D80AABD06C4731BC1A3356BA570B7E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telefoninumber</w:t>
          </w:r>
        </w:sdtContent>
      </w:sdt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  <w:r w:rsidRPr="00C1542B">
        <w:rPr>
          <w:sz w:val="24"/>
          <w:szCs w:val="24"/>
        </w:rPr>
        <w:t xml:space="preserve">Arve e-postiaadress: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585730431"/>
          <w:placeholder>
            <w:docPart w:val="75B486F73893437983FA480D41734CB4"/>
          </w:placeholder>
          <w:showingPlcHdr/>
          <w:text/>
        </w:sdtPr>
        <w:sdtEndPr/>
        <w:sdtContent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e-postiaadress</w:t>
          </w:r>
        </w:sdtContent>
      </w:sdt>
    </w:p>
    <w:p w:rsidR="00457FF2" w:rsidRPr="00C1542B" w:rsidRDefault="00457FF2" w:rsidP="007774B7">
      <w:pPr>
        <w:spacing w:line="360" w:lineRule="auto"/>
        <w:rPr>
          <w:sz w:val="24"/>
          <w:szCs w:val="24"/>
        </w:rPr>
      </w:pPr>
    </w:p>
    <w:p w:rsidR="00457FF2" w:rsidRPr="00C1542B" w:rsidRDefault="00457FF2" w:rsidP="007774B7">
      <w:pPr>
        <w:spacing w:line="360" w:lineRule="auto"/>
        <w:rPr>
          <w:b/>
          <w:sz w:val="24"/>
          <w:szCs w:val="24"/>
        </w:rPr>
      </w:pPr>
      <w:r w:rsidRPr="00C1542B">
        <w:rPr>
          <w:b/>
          <w:sz w:val="24"/>
          <w:szCs w:val="24"/>
        </w:rPr>
        <w:t>Kinnitan avalduses märgitud andmete õigsust.</w:t>
      </w:r>
    </w:p>
    <w:p w:rsidR="00457FF2" w:rsidRPr="00C1542B" w:rsidRDefault="00457FF2" w:rsidP="007774B7">
      <w:pPr>
        <w:spacing w:line="360" w:lineRule="auto"/>
        <w:rPr>
          <w:b/>
          <w:sz w:val="24"/>
          <w:szCs w:val="24"/>
        </w:rPr>
      </w:pPr>
      <w:r w:rsidRPr="00C1542B">
        <w:rPr>
          <w:b/>
          <w:sz w:val="24"/>
          <w:szCs w:val="24"/>
        </w:rPr>
        <w:t>Lapsevanem / seaduslik esindaja</w:t>
      </w:r>
    </w:p>
    <w:p w:rsidR="00457FF2" w:rsidRPr="00C1542B" w:rsidRDefault="00457FF2" w:rsidP="007774B7">
      <w:pPr>
        <w:spacing w:line="360" w:lineRule="auto"/>
        <w:rPr>
          <w:i/>
          <w:sz w:val="24"/>
          <w:szCs w:val="24"/>
        </w:rPr>
      </w:pPr>
      <w:r w:rsidRPr="00C1542B">
        <w:rPr>
          <w:i/>
          <w:sz w:val="24"/>
          <w:szCs w:val="24"/>
        </w:rPr>
        <w:t>/Allkirjastatud digitaalselt/</w:t>
      </w:r>
    </w:p>
    <w:p w:rsidR="00C8420E" w:rsidRDefault="00C8420E" w:rsidP="007774B7">
      <w:pPr>
        <w:spacing w:line="360" w:lineRule="auto"/>
        <w:ind w:right="4536"/>
        <w:rPr>
          <w:sz w:val="24"/>
          <w:szCs w:val="24"/>
        </w:rPr>
      </w:pPr>
    </w:p>
    <w:p w:rsidR="00457FF2" w:rsidRPr="00C1542B" w:rsidRDefault="00457FF2" w:rsidP="007774B7">
      <w:pPr>
        <w:spacing w:line="360" w:lineRule="auto"/>
        <w:ind w:right="4536"/>
        <w:rPr>
          <w:sz w:val="24"/>
          <w:szCs w:val="24"/>
        </w:rPr>
      </w:pPr>
      <w:r w:rsidRPr="00C1542B">
        <w:rPr>
          <w:sz w:val="24"/>
          <w:szCs w:val="24"/>
        </w:rPr>
        <w:t xml:space="preserve">NB! </w:t>
      </w:r>
      <w:r w:rsidR="00C1542B" w:rsidRPr="00C1542B">
        <w:rPr>
          <w:sz w:val="24"/>
          <w:szCs w:val="24"/>
        </w:rPr>
        <w:t>Huviringist lahkumise info on ära toodud kooli kodulehel Koolielu -&gt; Huviala- ja aineringid.</w:t>
      </w:r>
    </w:p>
    <w:sectPr w:rsidR="00457FF2" w:rsidRPr="00C1542B" w:rsidSect="0048387B">
      <w:footerReference w:type="default" r:id="rId6"/>
      <w:pgSz w:w="11906" w:h="16838"/>
      <w:pgMar w:top="851" w:right="1134" w:bottom="2268" w:left="1418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F2" w:rsidRDefault="00457FF2" w:rsidP="00457FF2">
      <w:pPr>
        <w:spacing w:after="0" w:line="240" w:lineRule="auto"/>
      </w:pPr>
      <w:r>
        <w:separator/>
      </w:r>
    </w:p>
  </w:endnote>
  <w:endnote w:type="continuationSeparator" w:id="0">
    <w:p w:rsidR="00457FF2" w:rsidRDefault="00457FF2" w:rsidP="0045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2" w:rsidRDefault="00457FF2" w:rsidP="00457FF2">
    <w:pPr>
      <w:pStyle w:val="Jalus"/>
      <w:pBdr>
        <w:top w:val="single" w:sz="4" w:space="1" w:color="auto"/>
      </w:pBdr>
    </w:pPr>
    <w:r>
      <w:t>Isikuandmed on vajalikud Tallinna linna finantsteenistuse raamatupidamiskeskusele kliendi SAP majandusprogrammi lisamiseks ning arvete esitamiseks.</w:t>
    </w:r>
  </w:p>
  <w:p w:rsidR="00457FF2" w:rsidRDefault="00457FF2">
    <w:pPr>
      <w:pStyle w:val="Jalus"/>
    </w:pPr>
    <w:r>
      <w:t>Lapsevanema isikukood on vajalik selleks, et raamatupidamiskeskus saaks vastavalt Tulumaksuseaduse §26 p 1 ja 2 esitada Maksu- ja Tolliametile info koolituskulude tasumise kohta. Õppetasu maksjal on õigus maksustamisperioodi tulust maha arvata tema poolt tasutud koolituskulud.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F2" w:rsidRDefault="00457FF2" w:rsidP="00457FF2">
      <w:pPr>
        <w:spacing w:after="0" w:line="240" w:lineRule="auto"/>
      </w:pPr>
      <w:r>
        <w:separator/>
      </w:r>
    </w:p>
  </w:footnote>
  <w:footnote w:type="continuationSeparator" w:id="0">
    <w:p w:rsidR="00457FF2" w:rsidRDefault="00457FF2" w:rsidP="0045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bgz3e5tUTnxRO/oqpdoxDIsaAPYO/PbVMAQkH7z4uPjsrBSjFq7CQ/nfKkB+DdEBbmw2JNSPlUSqMmCXEqBHw==" w:salt="NW4Zceh+XpQKzzh9naMn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F2"/>
    <w:rsid w:val="00005DE9"/>
    <w:rsid w:val="001717EB"/>
    <w:rsid w:val="00335ED8"/>
    <w:rsid w:val="00457FF2"/>
    <w:rsid w:val="0048387B"/>
    <w:rsid w:val="00575EB6"/>
    <w:rsid w:val="0060682E"/>
    <w:rsid w:val="007774B7"/>
    <w:rsid w:val="007A3BD5"/>
    <w:rsid w:val="0080416D"/>
    <w:rsid w:val="00831613"/>
    <w:rsid w:val="0084397A"/>
    <w:rsid w:val="009F3C32"/>
    <w:rsid w:val="00C1542B"/>
    <w:rsid w:val="00C8420E"/>
    <w:rsid w:val="00EF66BE"/>
    <w:rsid w:val="00F844AD"/>
    <w:rsid w:val="00F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2CB87"/>
  <w15:chartTrackingRefBased/>
  <w15:docId w15:val="{C2BBE5B7-F626-4D08-B8A7-AF918DF1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57FF2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457FF2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45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7FF2"/>
  </w:style>
  <w:style w:type="paragraph" w:styleId="Jalus">
    <w:name w:val="footer"/>
    <w:basedOn w:val="Normaallaad"/>
    <w:link w:val="JalusMrk"/>
    <w:uiPriority w:val="99"/>
    <w:unhideWhenUsed/>
    <w:rsid w:val="0045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6C55A932024249AA06D9DC7E19652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0BD9A7B-9D76-40A6-AB5D-0C00C96AC687}"/>
      </w:docPartPr>
      <w:docPartBody>
        <w:p w:rsidR="00093C1D" w:rsidRDefault="004A2303" w:rsidP="004A2303">
          <w:pPr>
            <w:pStyle w:val="F86C55A932024249AA06D9DC7E1965227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elukoha aadress</w:t>
          </w:r>
        </w:p>
      </w:docPartBody>
    </w:docPart>
    <w:docPart>
      <w:docPartPr>
        <w:name w:val="E34AA3439B3747DA8AB659976590AF4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0D5A477-43D9-4F9B-A2D5-BD33BE9AF309}"/>
      </w:docPartPr>
      <w:docPartBody>
        <w:p w:rsidR="00093C1D" w:rsidRDefault="004A2303" w:rsidP="004A2303">
          <w:pPr>
            <w:pStyle w:val="E34AA3439B3747DA8AB659976590AF4D7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ees- ja perekonnanimi</w:t>
          </w:r>
        </w:p>
      </w:docPartBody>
    </w:docPart>
    <w:docPart>
      <w:docPartPr>
        <w:name w:val="E7A376737C18433FBE7DD761E99F244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DAD3AB-B55D-4AF9-AC4E-FBFBCBCB50B6}"/>
      </w:docPartPr>
      <w:docPartBody>
        <w:p w:rsidR="00093C1D" w:rsidRDefault="004A2303" w:rsidP="004A2303">
          <w:pPr>
            <w:pStyle w:val="E7A376737C18433FBE7DD761E99F244F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klassi tähis</w:t>
          </w:r>
        </w:p>
      </w:docPartBody>
    </w:docPart>
    <w:docPart>
      <w:docPartPr>
        <w:name w:val="865A92BF990049EAA350C92E55A27BA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4C2554F-0770-44E2-836B-A61D2C697A43}"/>
      </w:docPartPr>
      <w:docPartBody>
        <w:p w:rsidR="00093C1D" w:rsidRDefault="004A2303" w:rsidP="004A2303">
          <w:pPr>
            <w:pStyle w:val="865A92BF990049EAA350C92E55A27BA28"/>
          </w:pPr>
          <w:r w:rsidRPr="0048387B">
            <w:rPr>
              <w:rStyle w:val="Kohatitetekst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isikukood</w:t>
          </w:r>
        </w:p>
      </w:docPartBody>
    </w:docPart>
    <w:docPart>
      <w:docPartPr>
        <w:name w:val="BB63DEEFE13C4F8182FF07A3D4F373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599D9FD-0ABD-4ED1-8EFE-252ABC850BFD}"/>
      </w:docPartPr>
      <w:docPartBody>
        <w:p w:rsidR="00093C1D" w:rsidRDefault="004A2303" w:rsidP="004A2303">
          <w:pPr>
            <w:pStyle w:val="BB63DEEFE13C4F8182FF07A3D4F37340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huviringi nimetus</w:t>
          </w:r>
          <w:r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, päev ja kellaaeg</w:t>
          </w:r>
        </w:p>
      </w:docPartBody>
    </w:docPart>
    <w:docPart>
      <w:docPartPr>
        <w:name w:val="2C0434E841B24D1AA0594BCABCE6C27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B63689D-FC51-485A-BB64-4E163842EBA6}"/>
      </w:docPartPr>
      <w:docPartBody>
        <w:p w:rsidR="00093C1D" w:rsidRDefault="004A2303" w:rsidP="004A2303">
          <w:pPr>
            <w:pStyle w:val="2C0434E841B24D1AA0594BCABCE6C272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valige kuupäev</w:t>
          </w:r>
        </w:p>
      </w:docPartBody>
    </w:docPart>
    <w:docPart>
      <w:docPartPr>
        <w:name w:val="48C4D1D70F1545EAA6E279322ABBE57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1FE359-2D1D-4807-AF7B-761198661D09}"/>
      </w:docPartPr>
      <w:docPartBody>
        <w:p w:rsidR="00093C1D" w:rsidRDefault="004A2303" w:rsidP="004A2303">
          <w:pPr>
            <w:pStyle w:val="48C4D1D70F1545EAA6E279322ABBE57B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rahvastikuregistrijärgse elukoha aadress</w:t>
          </w:r>
        </w:p>
      </w:docPartBody>
    </w:docPart>
    <w:docPart>
      <w:docPartPr>
        <w:name w:val="579C37698EB14C6B8CDA26AB9E506F9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E10A9F-DAA4-447F-B983-AAB3529040B4}"/>
      </w:docPartPr>
      <w:docPartBody>
        <w:p w:rsidR="00093C1D" w:rsidRDefault="004A2303" w:rsidP="004A2303">
          <w:pPr>
            <w:pStyle w:val="579C37698EB14C6B8CDA26AB9E506F99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postiindeks</w:t>
          </w:r>
        </w:p>
      </w:docPartBody>
    </w:docPart>
    <w:docPart>
      <w:docPartPr>
        <w:name w:val="A48C53569D2B496B826FB5DAE84850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2EB676-FB12-4374-A847-ED9108E3DEA5}"/>
      </w:docPartPr>
      <w:docPartBody>
        <w:p w:rsidR="00093C1D" w:rsidRDefault="004A2303" w:rsidP="004A2303">
          <w:pPr>
            <w:pStyle w:val="A48C53569D2B496B826FB5DAE848507F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lapse elukoha aadress</w:t>
          </w:r>
        </w:p>
      </w:docPartBody>
    </w:docPart>
    <w:docPart>
      <w:docPartPr>
        <w:name w:val="29C4A8D3549A4100A833ADF08A30F86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2D2B46C-EEC1-4B83-B736-8BC1A0545F24}"/>
      </w:docPartPr>
      <w:docPartBody>
        <w:p w:rsidR="00093C1D" w:rsidRDefault="004A2303" w:rsidP="004A2303">
          <w:pPr>
            <w:pStyle w:val="29C4A8D3549A4100A833ADF08A30F868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postiindeks</w:t>
          </w:r>
        </w:p>
      </w:docPartBody>
    </w:docPart>
    <w:docPart>
      <w:docPartPr>
        <w:name w:val="646B33E8DED64411AA1799B851607AF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1A9F64-1FA2-4A0D-B7DD-52ACCB3CFDDD}"/>
      </w:docPartPr>
      <w:docPartBody>
        <w:p w:rsidR="00093C1D" w:rsidRDefault="004A2303" w:rsidP="004A2303">
          <w:pPr>
            <w:pStyle w:val="646B33E8DED64411AA1799B851607AF1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eesnimi</w:t>
          </w:r>
        </w:p>
      </w:docPartBody>
    </w:docPart>
    <w:docPart>
      <w:docPartPr>
        <w:name w:val="BD12B5313B354A0CA35772432ABE96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02A8952-94BE-4469-8459-6A4EF55A5EF9}"/>
      </w:docPartPr>
      <w:docPartBody>
        <w:p w:rsidR="00093C1D" w:rsidRDefault="004A2303" w:rsidP="004A2303">
          <w:pPr>
            <w:pStyle w:val="BD12B5313B354A0CA35772432ABE963E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perekonnanimi</w:t>
          </w:r>
        </w:p>
      </w:docPartBody>
    </w:docPart>
    <w:docPart>
      <w:docPartPr>
        <w:name w:val="9096D96199DC4F409F38F01744936C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6EE7F41-392E-4481-B46D-BC2D9E6E998E}"/>
      </w:docPartPr>
      <w:docPartBody>
        <w:p w:rsidR="00093C1D" w:rsidRDefault="004A2303" w:rsidP="004A2303">
          <w:pPr>
            <w:pStyle w:val="9096D96199DC4F409F38F01744936C93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isikukood</w:t>
          </w:r>
        </w:p>
      </w:docPartBody>
    </w:docPart>
    <w:docPart>
      <w:docPartPr>
        <w:name w:val="B5D80AABD06C4731BC1A3356BA570B7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8C33218-FA9D-40FE-832A-CA2381C4E3F5}"/>
      </w:docPartPr>
      <w:docPartBody>
        <w:p w:rsidR="00093C1D" w:rsidRDefault="004A2303" w:rsidP="004A2303">
          <w:pPr>
            <w:pStyle w:val="B5D80AABD06C4731BC1A3356BA570B7E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telefoninumber</w:t>
          </w:r>
        </w:p>
      </w:docPartBody>
    </w:docPart>
    <w:docPart>
      <w:docPartPr>
        <w:name w:val="75B486F73893437983FA480D41734CB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15F4071-04B6-40EE-A453-16BE7615B631}"/>
      </w:docPartPr>
      <w:docPartBody>
        <w:p w:rsidR="00093C1D" w:rsidRDefault="004A2303" w:rsidP="004A2303">
          <w:pPr>
            <w:pStyle w:val="75B486F73893437983FA480D41734CB46"/>
          </w:pPr>
          <w:r w:rsidRPr="0048387B">
            <w:rPr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sisestage e-postiaadress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7B"/>
    <w:rsid w:val="00093C1D"/>
    <w:rsid w:val="004A2303"/>
    <w:rsid w:val="006E717B"/>
    <w:rsid w:val="00D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A2303"/>
    <w:rPr>
      <w:color w:val="808080"/>
    </w:rPr>
  </w:style>
  <w:style w:type="paragraph" w:customStyle="1" w:styleId="F86C55A932024249AA06D9DC7E196522">
    <w:name w:val="F86C55A932024249AA06D9DC7E196522"/>
    <w:rsid w:val="006E717B"/>
  </w:style>
  <w:style w:type="paragraph" w:customStyle="1" w:styleId="865A92BF990049EAA350C92E55A27BA2">
    <w:name w:val="865A92BF990049EAA350C92E55A27BA2"/>
    <w:rsid w:val="006E717B"/>
    <w:rPr>
      <w:rFonts w:eastAsiaTheme="minorHAnsi"/>
      <w:lang w:eastAsia="en-US"/>
    </w:rPr>
  </w:style>
  <w:style w:type="paragraph" w:customStyle="1" w:styleId="E34AA3439B3747DA8AB659976590AF4D">
    <w:name w:val="E34AA3439B3747DA8AB659976590AF4D"/>
    <w:rsid w:val="006E717B"/>
    <w:rPr>
      <w:rFonts w:eastAsiaTheme="minorHAnsi"/>
      <w:lang w:eastAsia="en-US"/>
    </w:rPr>
  </w:style>
  <w:style w:type="paragraph" w:customStyle="1" w:styleId="865A92BF990049EAA350C92E55A27BA21">
    <w:name w:val="865A92BF990049EAA350C92E55A27BA21"/>
    <w:rsid w:val="006E717B"/>
    <w:rPr>
      <w:rFonts w:eastAsiaTheme="minorHAnsi"/>
      <w:lang w:eastAsia="en-US"/>
    </w:rPr>
  </w:style>
  <w:style w:type="paragraph" w:customStyle="1" w:styleId="E34AA3439B3747DA8AB659976590AF4D1">
    <w:name w:val="E34AA3439B3747DA8AB659976590AF4D1"/>
    <w:rsid w:val="006E717B"/>
    <w:rPr>
      <w:rFonts w:eastAsiaTheme="minorHAnsi"/>
      <w:lang w:eastAsia="en-US"/>
    </w:rPr>
  </w:style>
  <w:style w:type="paragraph" w:customStyle="1" w:styleId="E7A376737C18433FBE7DD761E99F244F">
    <w:name w:val="E7A376737C18433FBE7DD761E99F244F"/>
    <w:rsid w:val="006E717B"/>
    <w:rPr>
      <w:rFonts w:eastAsiaTheme="minorHAnsi"/>
      <w:lang w:eastAsia="en-US"/>
    </w:rPr>
  </w:style>
  <w:style w:type="paragraph" w:customStyle="1" w:styleId="865A92BF990049EAA350C92E55A27BA22">
    <w:name w:val="865A92BF990049EAA350C92E55A27BA22"/>
    <w:rsid w:val="006E717B"/>
    <w:rPr>
      <w:rFonts w:eastAsiaTheme="minorHAnsi"/>
      <w:lang w:eastAsia="en-US"/>
    </w:rPr>
  </w:style>
  <w:style w:type="paragraph" w:customStyle="1" w:styleId="BB63DEEFE13C4F8182FF07A3D4F37340">
    <w:name w:val="BB63DEEFE13C4F8182FF07A3D4F37340"/>
    <w:rsid w:val="006E717B"/>
    <w:rPr>
      <w:rFonts w:eastAsiaTheme="minorHAnsi"/>
      <w:lang w:eastAsia="en-US"/>
    </w:rPr>
  </w:style>
  <w:style w:type="paragraph" w:customStyle="1" w:styleId="2C0434E841B24D1AA0594BCABCE6C272">
    <w:name w:val="2C0434E841B24D1AA0594BCABCE6C272"/>
    <w:rsid w:val="006E717B"/>
    <w:rPr>
      <w:rFonts w:eastAsiaTheme="minorHAnsi"/>
      <w:lang w:eastAsia="en-US"/>
    </w:rPr>
  </w:style>
  <w:style w:type="paragraph" w:customStyle="1" w:styleId="48C4D1D70F1545EAA6E279322ABBE57B">
    <w:name w:val="48C4D1D70F1545EAA6E279322ABBE57B"/>
    <w:rsid w:val="006E717B"/>
    <w:rPr>
      <w:rFonts w:eastAsiaTheme="minorHAnsi"/>
      <w:lang w:eastAsia="en-US"/>
    </w:rPr>
  </w:style>
  <w:style w:type="paragraph" w:customStyle="1" w:styleId="579C37698EB14C6B8CDA26AB9E506F99">
    <w:name w:val="579C37698EB14C6B8CDA26AB9E506F99"/>
    <w:rsid w:val="006E717B"/>
    <w:rPr>
      <w:rFonts w:eastAsiaTheme="minorHAnsi"/>
      <w:lang w:eastAsia="en-US"/>
    </w:rPr>
  </w:style>
  <w:style w:type="paragraph" w:customStyle="1" w:styleId="A48C53569D2B496B826FB5DAE848507F">
    <w:name w:val="A48C53569D2B496B826FB5DAE848507F"/>
    <w:rsid w:val="006E717B"/>
    <w:rPr>
      <w:rFonts w:eastAsiaTheme="minorHAnsi"/>
      <w:lang w:eastAsia="en-US"/>
    </w:rPr>
  </w:style>
  <w:style w:type="paragraph" w:customStyle="1" w:styleId="29C4A8D3549A4100A833ADF08A30F868">
    <w:name w:val="29C4A8D3549A4100A833ADF08A30F868"/>
    <w:rsid w:val="006E717B"/>
    <w:rPr>
      <w:rFonts w:eastAsiaTheme="minorHAnsi"/>
      <w:lang w:eastAsia="en-US"/>
    </w:rPr>
  </w:style>
  <w:style w:type="paragraph" w:customStyle="1" w:styleId="646B33E8DED64411AA1799B851607AF1">
    <w:name w:val="646B33E8DED64411AA1799B851607AF1"/>
    <w:rsid w:val="006E717B"/>
    <w:rPr>
      <w:rFonts w:eastAsiaTheme="minorHAnsi"/>
      <w:lang w:eastAsia="en-US"/>
    </w:rPr>
  </w:style>
  <w:style w:type="paragraph" w:customStyle="1" w:styleId="BD12B5313B354A0CA35772432ABE963E">
    <w:name w:val="BD12B5313B354A0CA35772432ABE963E"/>
    <w:rsid w:val="006E717B"/>
    <w:rPr>
      <w:rFonts w:eastAsiaTheme="minorHAnsi"/>
      <w:lang w:eastAsia="en-US"/>
    </w:rPr>
  </w:style>
  <w:style w:type="paragraph" w:customStyle="1" w:styleId="9096D96199DC4F409F38F01744936C93">
    <w:name w:val="9096D96199DC4F409F38F01744936C93"/>
    <w:rsid w:val="006E717B"/>
    <w:rPr>
      <w:rFonts w:eastAsiaTheme="minorHAnsi"/>
      <w:lang w:eastAsia="en-US"/>
    </w:rPr>
  </w:style>
  <w:style w:type="paragraph" w:customStyle="1" w:styleId="F86C55A932024249AA06D9DC7E1965221">
    <w:name w:val="F86C55A932024249AA06D9DC7E1965221"/>
    <w:rsid w:val="006E717B"/>
    <w:rPr>
      <w:rFonts w:eastAsiaTheme="minorHAnsi"/>
      <w:lang w:eastAsia="en-US"/>
    </w:rPr>
  </w:style>
  <w:style w:type="paragraph" w:customStyle="1" w:styleId="B5D80AABD06C4731BC1A3356BA570B7E">
    <w:name w:val="B5D80AABD06C4731BC1A3356BA570B7E"/>
    <w:rsid w:val="006E717B"/>
    <w:rPr>
      <w:rFonts w:eastAsiaTheme="minorHAnsi"/>
      <w:lang w:eastAsia="en-US"/>
    </w:rPr>
  </w:style>
  <w:style w:type="paragraph" w:customStyle="1" w:styleId="75B486F73893437983FA480D41734CB4">
    <w:name w:val="75B486F73893437983FA480D41734CB4"/>
    <w:rsid w:val="006E717B"/>
    <w:rPr>
      <w:rFonts w:eastAsiaTheme="minorHAnsi"/>
      <w:lang w:eastAsia="en-US"/>
    </w:rPr>
  </w:style>
  <w:style w:type="paragraph" w:customStyle="1" w:styleId="E34AA3439B3747DA8AB659976590AF4D2">
    <w:name w:val="E34AA3439B3747DA8AB659976590AF4D2"/>
    <w:rsid w:val="006E717B"/>
    <w:rPr>
      <w:rFonts w:eastAsiaTheme="minorHAnsi"/>
      <w:lang w:eastAsia="en-US"/>
    </w:rPr>
  </w:style>
  <w:style w:type="paragraph" w:customStyle="1" w:styleId="E7A376737C18433FBE7DD761E99F244F1">
    <w:name w:val="E7A376737C18433FBE7DD761E99F244F1"/>
    <w:rsid w:val="006E717B"/>
    <w:rPr>
      <w:rFonts w:eastAsiaTheme="minorHAnsi"/>
      <w:lang w:eastAsia="en-US"/>
    </w:rPr>
  </w:style>
  <w:style w:type="paragraph" w:customStyle="1" w:styleId="865A92BF990049EAA350C92E55A27BA23">
    <w:name w:val="865A92BF990049EAA350C92E55A27BA23"/>
    <w:rsid w:val="006E717B"/>
    <w:rPr>
      <w:rFonts w:eastAsiaTheme="minorHAnsi"/>
      <w:lang w:eastAsia="en-US"/>
    </w:rPr>
  </w:style>
  <w:style w:type="paragraph" w:customStyle="1" w:styleId="BB63DEEFE13C4F8182FF07A3D4F373401">
    <w:name w:val="BB63DEEFE13C4F8182FF07A3D4F373401"/>
    <w:rsid w:val="006E717B"/>
    <w:rPr>
      <w:rFonts w:eastAsiaTheme="minorHAnsi"/>
      <w:lang w:eastAsia="en-US"/>
    </w:rPr>
  </w:style>
  <w:style w:type="paragraph" w:customStyle="1" w:styleId="2C0434E841B24D1AA0594BCABCE6C2721">
    <w:name w:val="2C0434E841B24D1AA0594BCABCE6C2721"/>
    <w:rsid w:val="006E717B"/>
    <w:rPr>
      <w:rFonts w:eastAsiaTheme="minorHAnsi"/>
      <w:lang w:eastAsia="en-US"/>
    </w:rPr>
  </w:style>
  <w:style w:type="paragraph" w:customStyle="1" w:styleId="48C4D1D70F1545EAA6E279322ABBE57B1">
    <w:name w:val="48C4D1D70F1545EAA6E279322ABBE57B1"/>
    <w:rsid w:val="006E717B"/>
    <w:rPr>
      <w:rFonts w:eastAsiaTheme="minorHAnsi"/>
      <w:lang w:eastAsia="en-US"/>
    </w:rPr>
  </w:style>
  <w:style w:type="paragraph" w:customStyle="1" w:styleId="579C37698EB14C6B8CDA26AB9E506F991">
    <w:name w:val="579C37698EB14C6B8CDA26AB9E506F991"/>
    <w:rsid w:val="006E717B"/>
    <w:rPr>
      <w:rFonts w:eastAsiaTheme="minorHAnsi"/>
      <w:lang w:eastAsia="en-US"/>
    </w:rPr>
  </w:style>
  <w:style w:type="paragraph" w:customStyle="1" w:styleId="A48C53569D2B496B826FB5DAE848507F1">
    <w:name w:val="A48C53569D2B496B826FB5DAE848507F1"/>
    <w:rsid w:val="006E717B"/>
    <w:rPr>
      <w:rFonts w:eastAsiaTheme="minorHAnsi"/>
      <w:lang w:eastAsia="en-US"/>
    </w:rPr>
  </w:style>
  <w:style w:type="paragraph" w:customStyle="1" w:styleId="29C4A8D3549A4100A833ADF08A30F8681">
    <w:name w:val="29C4A8D3549A4100A833ADF08A30F8681"/>
    <w:rsid w:val="006E717B"/>
    <w:rPr>
      <w:rFonts w:eastAsiaTheme="minorHAnsi"/>
      <w:lang w:eastAsia="en-US"/>
    </w:rPr>
  </w:style>
  <w:style w:type="paragraph" w:customStyle="1" w:styleId="646B33E8DED64411AA1799B851607AF11">
    <w:name w:val="646B33E8DED64411AA1799B851607AF11"/>
    <w:rsid w:val="006E717B"/>
    <w:rPr>
      <w:rFonts w:eastAsiaTheme="minorHAnsi"/>
      <w:lang w:eastAsia="en-US"/>
    </w:rPr>
  </w:style>
  <w:style w:type="paragraph" w:customStyle="1" w:styleId="BD12B5313B354A0CA35772432ABE963E1">
    <w:name w:val="BD12B5313B354A0CA35772432ABE963E1"/>
    <w:rsid w:val="006E717B"/>
    <w:rPr>
      <w:rFonts w:eastAsiaTheme="minorHAnsi"/>
      <w:lang w:eastAsia="en-US"/>
    </w:rPr>
  </w:style>
  <w:style w:type="paragraph" w:customStyle="1" w:styleId="9096D96199DC4F409F38F01744936C931">
    <w:name w:val="9096D96199DC4F409F38F01744936C931"/>
    <w:rsid w:val="006E717B"/>
    <w:rPr>
      <w:rFonts w:eastAsiaTheme="minorHAnsi"/>
      <w:lang w:eastAsia="en-US"/>
    </w:rPr>
  </w:style>
  <w:style w:type="paragraph" w:customStyle="1" w:styleId="F86C55A932024249AA06D9DC7E1965222">
    <w:name w:val="F86C55A932024249AA06D9DC7E1965222"/>
    <w:rsid w:val="006E717B"/>
    <w:rPr>
      <w:rFonts w:eastAsiaTheme="minorHAnsi"/>
      <w:lang w:eastAsia="en-US"/>
    </w:rPr>
  </w:style>
  <w:style w:type="paragraph" w:customStyle="1" w:styleId="B5D80AABD06C4731BC1A3356BA570B7E1">
    <w:name w:val="B5D80AABD06C4731BC1A3356BA570B7E1"/>
    <w:rsid w:val="006E717B"/>
    <w:rPr>
      <w:rFonts w:eastAsiaTheme="minorHAnsi"/>
      <w:lang w:eastAsia="en-US"/>
    </w:rPr>
  </w:style>
  <w:style w:type="paragraph" w:customStyle="1" w:styleId="75B486F73893437983FA480D41734CB41">
    <w:name w:val="75B486F73893437983FA480D41734CB41"/>
    <w:rsid w:val="006E717B"/>
    <w:rPr>
      <w:rFonts w:eastAsiaTheme="minorHAnsi"/>
      <w:lang w:eastAsia="en-US"/>
    </w:rPr>
  </w:style>
  <w:style w:type="paragraph" w:customStyle="1" w:styleId="E34AA3439B3747DA8AB659976590AF4D3">
    <w:name w:val="E34AA3439B3747DA8AB659976590AF4D3"/>
    <w:rsid w:val="006E717B"/>
    <w:rPr>
      <w:rFonts w:eastAsiaTheme="minorHAnsi"/>
      <w:lang w:eastAsia="en-US"/>
    </w:rPr>
  </w:style>
  <w:style w:type="paragraph" w:customStyle="1" w:styleId="E7A376737C18433FBE7DD761E99F244F2">
    <w:name w:val="E7A376737C18433FBE7DD761E99F244F2"/>
    <w:rsid w:val="006E717B"/>
    <w:rPr>
      <w:rFonts w:eastAsiaTheme="minorHAnsi"/>
      <w:lang w:eastAsia="en-US"/>
    </w:rPr>
  </w:style>
  <w:style w:type="paragraph" w:customStyle="1" w:styleId="865A92BF990049EAA350C92E55A27BA24">
    <w:name w:val="865A92BF990049EAA350C92E55A27BA24"/>
    <w:rsid w:val="006E717B"/>
    <w:rPr>
      <w:rFonts w:eastAsiaTheme="minorHAnsi"/>
      <w:lang w:eastAsia="en-US"/>
    </w:rPr>
  </w:style>
  <w:style w:type="paragraph" w:customStyle="1" w:styleId="BB63DEEFE13C4F8182FF07A3D4F373402">
    <w:name w:val="BB63DEEFE13C4F8182FF07A3D4F373402"/>
    <w:rsid w:val="006E717B"/>
    <w:rPr>
      <w:rFonts w:eastAsiaTheme="minorHAnsi"/>
      <w:lang w:eastAsia="en-US"/>
    </w:rPr>
  </w:style>
  <w:style w:type="paragraph" w:customStyle="1" w:styleId="2C0434E841B24D1AA0594BCABCE6C2722">
    <w:name w:val="2C0434E841B24D1AA0594BCABCE6C2722"/>
    <w:rsid w:val="006E717B"/>
    <w:rPr>
      <w:rFonts w:eastAsiaTheme="minorHAnsi"/>
      <w:lang w:eastAsia="en-US"/>
    </w:rPr>
  </w:style>
  <w:style w:type="paragraph" w:customStyle="1" w:styleId="48C4D1D70F1545EAA6E279322ABBE57B2">
    <w:name w:val="48C4D1D70F1545EAA6E279322ABBE57B2"/>
    <w:rsid w:val="006E717B"/>
    <w:rPr>
      <w:rFonts w:eastAsiaTheme="minorHAnsi"/>
      <w:lang w:eastAsia="en-US"/>
    </w:rPr>
  </w:style>
  <w:style w:type="paragraph" w:customStyle="1" w:styleId="579C37698EB14C6B8CDA26AB9E506F992">
    <w:name w:val="579C37698EB14C6B8CDA26AB9E506F992"/>
    <w:rsid w:val="006E717B"/>
    <w:rPr>
      <w:rFonts w:eastAsiaTheme="minorHAnsi"/>
      <w:lang w:eastAsia="en-US"/>
    </w:rPr>
  </w:style>
  <w:style w:type="paragraph" w:customStyle="1" w:styleId="A48C53569D2B496B826FB5DAE848507F2">
    <w:name w:val="A48C53569D2B496B826FB5DAE848507F2"/>
    <w:rsid w:val="006E717B"/>
    <w:rPr>
      <w:rFonts w:eastAsiaTheme="minorHAnsi"/>
      <w:lang w:eastAsia="en-US"/>
    </w:rPr>
  </w:style>
  <w:style w:type="paragraph" w:customStyle="1" w:styleId="29C4A8D3549A4100A833ADF08A30F8682">
    <w:name w:val="29C4A8D3549A4100A833ADF08A30F8682"/>
    <w:rsid w:val="006E717B"/>
    <w:rPr>
      <w:rFonts w:eastAsiaTheme="minorHAnsi"/>
      <w:lang w:eastAsia="en-US"/>
    </w:rPr>
  </w:style>
  <w:style w:type="paragraph" w:customStyle="1" w:styleId="646B33E8DED64411AA1799B851607AF12">
    <w:name w:val="646B33E8DED64411AA1799B851607AF12"/>
    <w:rsid w:val="006E717B"/>
    <w:rPr>
      <w:rFonts w:eastAsiaTheme="minorHAnsi"/>
      <w:lang w:eastAsia="en-US"/>
    </w:rPr>
  </w:style>
  <w:style w:type="paragraph" w:customStyle="1" w:styleId="BD12B5313B354A0CA35772432ABE963E2">
    <w:name w:val="BD12B5313B354A0CA35772432ABE963E2"/>
    <w:rsid w:val="006E717B"/>
    <w:rPr>
      <w:rFonts w:eastAsiaTheme="minorHAnsi"/>
      <w:lang w:eastAsia="en-US"/>
    </w:rPr>
  </w:style>
  <w:style w:type="paragraph" w:customStyle="1" w:styleId="9096D96199DC4F409F38F01744936C932">
    <w:name w:val="9096D96199DC4F409F38F01744936C932"/>
    <w:rsid w:val="006E717B"/>
    <w:rPr>
      <w:rFonts w:eastAsiaTheme="minorHAnsi"/>
      <w:lang w:eastAsia="en-US"/>
    </w:rPr>
  </w:style>
  <w:style w:type="paragraph" w:customStyle="1" w:styleId="F86C55A932024249AA06D9DC7E1965223">
    <w:name w:val="F86C55A932024249AA06D9DC7E1965223"/>
    <w:rsid w:val="006E717B"/>
    <w:rPr>
      <w:rFonts w:eastAsiaTheme="minorHAnsi"/>
      <w:lang w:eastAsia="en-US"/>
    </w:rPr>
  </w:style>
  <w:style w:type="paragraph" w:customStyle="1" w:styleId="B5D80AABD06C4731BC1A3356BA570B7E2">
    <w:name w:val="B5D80AABD06C4731BC1A3356BA570B7E2"/>
    <w:rsid w:val="006E717B"/>
    <w:rPr>
      <w:rFonts w:eastAsiaTheme="minorHAnsi"/>
      <w:lang w:eastAsia="en-US"/>
    </w:rPr>
  </w:style>
  <w:style w:type="paragraph" w:customStyle="1" w:styleId="75B486F73893437983FA480D41734CB42">
    <w:name w:val="75B486F73893437983FA480D41734CB42"/>
    <w:rsid w:val="006E717B"/>
    <w:rPr>
      <w:rFonts w:eastAsiaTheme="minorHAnsi"/>
      <w:lang w:eastAsia="en-US"/>
    </w:rPr>
  </w:style>
  <w:style w:type="paragraph" w:customStyle="1" w:styleId="E34AA3439B3747DA8AB659976590AF4D4">
    <w:name w:val="E34AA3439B3747DA8AB659976590AF4D4"/>
    <w:rsid w:val="006E717B"/>
    <w:rPr>
      <w:rFonts w:eastAsiaTheme="minorHAnsi"/>
      <w:lang w:eastAsia="en-US"/>
    </w:rPr>
  </w:style>
  <w:style w:type="paragraph" w:customStyle="1" w:styleId="E7A376737C18433FBE7DD761E99F244F3">
    <w:name w:val="E7A376737C18433FBE7DD761E99F244F3"/>
    <w:rsid w:val="006E717B"/>
    <w:rPr>
      <w:rFonts w:eastAsiaTheme="minorHAnsi"/>
      <w:lang w:eastAsia="en-US"/>
    </w:rPr>
  </w:style>
  <w:style w:type="paragraph" w:customStyle="1" w:styleId="865A92BF990049EAA350C92E55A27BA25">
    <w:name w:val="865A92BF990049EAA350C92E55A27BA25"/>
    <w:rsid w:val="006E717B"/>
    <w:rPr>
      <w:rFonts w:eastAsiaTheme="minorHAnsi"/>
      <w:lang w:eastAsia="en-US"/>
    </w:rPr>
  </w:style>
  <w:style w:type="paragraph" w:customStyle="1" w:styleId="BB63DEEFE13C4F8182FF07A3D4F373403">
    <w:name w:val="BB63DEEFE13C4F8182FF07A3D4F373403"/>
    <w:rsid w:val="006E717B"/>
    <w:rPr>
      <w:rFonts w:eastAsiaTheme="minorHAnsi"/>
      <w:lang w:eastAsia="en-US"/>
    </w:rPr>
  </w:style>
  <w:style w:type="paragraph" w:customStyle="1" w:styleId="2C0434E841B24D1AA0594BCABCE6C2723">
    <w:name w:val="2C0434E841B24D1AA0594BCABCE6C2723"/>
    <w:rsid w:val="006E717B"/>
    <w:rPr>
      <w:rFonts w:eastAsiaTheme="minorHAnsi"/>
      <w:lang w:eastAsia="en-US"/>
    </w:rPr>
  </w:style>
  <w:style w:type="paragraph" w:customStyle="1" w:styleId="48C4D1D70F1545EAA6E279322ABBE57B3">
    <w:name w:val="48C4D1D70F1545EAA6E279322ABBE57B3"/>
    <w:rsid w:val="006E717B"/>
    <w:rPr>
      <w:rFonts w:eastAsiaTheme="minorHAnsi"/>
      <w:lang w:eastAsia="en-US"/>
    </w:rPr>
  </w:style>
  <w:style w:type="paragraph" w:customStyle="1" w:styleId="579C37698EB14C6B8CDA26AB9E506F993">
    <w:name w:val="579C37698EB14C6B8CDA26AB9E506F993"/>
    <w:rsid w:val="006E717B"/>
    <w:rPr>
      <w:rFonts w:eastAsiaTheme="minorHAnsi"/>
      <w:lang w:eastAsia="en-US"/>
    </w:rPr>
  </w:style>
  <w:style w:type="paragraph" w:customStyle="1" w:styleId="A48C53569D2B496B826FB5DAE848507F3">
    <w:name w:val="A48C53569D2B496B826FB5DAE848507F3"/>
    <w:rsid w:val="006E717B"/>
    <w:rPr>
      <w:rFonts w:eastAsiaTheme="minorHAnsi"/>
      <w:lang w:eastAsia="en-US"/>
    </w:rPr>
  </w:style>
  <w:style w:type="paragraph" w:customStyle="1" w:styleId="29C4A8D3549A4100A833ADF08A30F8683">
    <w:name w:val="29C4A8D3549A4100A833ADF08A30F8683"/>
    <w:rsid w:val="006E717B"/>
    <w:rPr>
      <w:rFonts w:eastAsiaTheme="minorHAnsi"/>
      <w:lang w:eastAsia="en-US"/>
    </w:rPr>
  </w:style>
  <w:style w:type="paragraph" w:customStyle="1" w:styleId="646B33E8DED64411AA1799B851607AF13">
    <w:name w:val="646B33E8DED64411AA1799B851607AF13"/>
    <w:rsid w:val="006E717B"/>
    <w:rPr>
      <w:rFonts w:eastAsiaTheme="minorHAnsi"/>
      <w:lang w:eastAsia="en-US"/>
    </w:rPr>
  </w:style>
  <w:style w:type="paragraph" w:customStyle="1" w:styleId="BD12B5313B354A0CA35772432ABE963E3">
    <w:name w:val="BD12B5313B354A0CA35772432ABE963E3"/>
    <w:rsid w:val="006E717B"/>
    <w:rPr>
      <w:rFonts w:eastAsiaTheme="minorHAnsi"/>
      <w:lang w:eastAsia="en-US"/>
    </w:rPr>
  </w:style>
  <w:style w:type="paragraph" w:customStyle="1" w:styleId="9096D96199DC4F409F38F01744936C933">
    <w:name w:val="9096D96199DC4F409F38F01744936C933"/>
    <w:rsid w:val="006E717B"/>
    <w:rPr>
      <w:rFonts w:eastAsiaTheme="minorHAnsi"/>
      <w:lang w:eastAsia="en-US"/>
    </w:rPr>
  </w:style>
  <w:style w:type="paragraph" w:customStyle="1" w:styleId="F86C55A932024249AA06D9DC7E1965224">
    <w:name w:val="F86C55A932024249AA06D9DC7E1965224"/>
    <w:rsid w:val="006E717B"/>
    <w:rPr>
      <w:rFonts w:eastAsiaTheme="minorHAnsi"/>
      <w:lang w:eastAsia="en-US"/>
    </w:rPr>
  </w:style>
  <w:style w:type="paragraph" w:customStyle="1" w:styleId="B5D80AABD06C4731BC1A3356BA570B7E3">
    <w:name w:val="B5D80AABD06C4731BC1A3356BA570B7E3"/>
    <w:rsid w:val="006E717B"/>
    <w:rPr>
      <w:rFonts w:eastAsiaTheme="minorHAnsi"/>
      <w:lang w:eastAsia="en-US"/>
    </w:rPr>
  </w:style>
  <w:style w:type="paragraph" w:customStyle="1" w:styleId="75B486F73893437983FA480D41734CB43">
    <w:name w:val="75B486F73893437983FA480D41734CB43"/>
    <w:rsid w:val="006E717B"/>
    <w:rPr>
      <w:rFonts w:eastAsiaTheme="minorHAnsi"/>
      <w:lang w:eastAsia="en-US"/>
    </w:rPr>
  </w:style>
  <w:style w:type="paragraph" w:customStyle="1" w:styleId="E34AA3439B3747DA8AB659976590AF4D5">
    <w:name w:val="E34AA3439B3747DA8AB659976590AF4D5"/>
    <w:rsid w:val="00093C1D"/>
    <w:rPr>
      <w:rFonts w:eastAsiaTheme="minorHAnsi"/>
      <w:lang w:eastAsia="en-US"/>
    </w:rPr>
  </w:style>
  <w:style w:type="paragraph" w:customStyle="1" w:styleId="E7A376737C18433FBE7DD761E99F244F4">
    <w:name w:val="E7A376737C18433FBE7DD761E99F244F4"/>
    <w:rsid w:val="00093C1D"/>
    <w:rPr>
      <w:rFonts w:eastAsiaTheme="minorHAnsi"/>
      <w:lang w:eastAsia="en-US"/>
    </w:rPr>
  </w:style>
  <w:style w:type="paragraph" w:customStyle="1" w:styleId="865A92BF990049EAA350C92E55A27BA26">
    <w:name w:val="865A92BF990049EAA350C92E55A27BA26"/>
    <w:rsid w:val="00093C1D"/>
    <w:rPr>
      <w:rFonts w:eastAsiaTheme="minorHAnsi"/>
      <w:lang w:eastAsia="en-US"/>
    </w:rPr>
  </w:style>
  <w:style w:type="paragraph" w:customStyle="1" w:styleId="BB63DEEFE13C4F8182FF07A3D4F373404">
    <w:name w:val="BB63DEEFE13C4F8182FF07A3D4F373404"/>
    <w:rsid w:val="00093C1D"/>
    <w:rPr>
      <w:rFonts w:eastAsiaTheme="minorHAnsi"/>
      <w:lang w:eastAsia="en-US"/>
    </w:rPr>
  </w:style>
  <w:style w:type="paragraph" w:customStyle="1" w:styleId="2C0434E841B24D1AA0594BCABCE6C2724">
    <w:name w:val="2C0434E841B24D1AA0594BCABCE6C2724"/>
    <w:rsid w:val="00093C1D"/>
    <w:rPr>
      <w:rFonts w:eastAsiaTheme="minorHAnsi"/>
      <w:lang w:eastAsia="en-US"/>
    </w:rPr>
  </w:style>
  <w:style w:type="paragraph" w:customStyle="1" w:styleId="48C4D1D70F1545EAA6E279322ABBE57B4">
    <w:name w:val="48C4D1D70F1545EAA6E279322ABBE57B4"/>
    <w:rsid w:val="00093C1D"/>
    <w:rPr>
      <w:rFonts w:eastAsiaTheme="minorHAnsi"/>
      <w:lang w:eastAsia="en-US"/>
    </w:rPr>
  </w:style>
  <w:style w:type="paragraph" w:customStyle="1" w:styleId="579C37698EB14C6B8CDA26AB9E506F994">
    <w:name w:val="579C37698EB14C6B8CDA26AB9E506F994"/>
    <w:rsid w:val="00093C1D"/>
    <w:rPr>
      <w:rFonts w:eastAsiaTheme="minorHAnsi"/>
      <w:lang w:eastAsia="en-US"/>
    </w:rPr>
  </w:style>
  <w:style w:type="paragraph" w:customStyle="1" w:styleId="A48C53569D2B496B826FB5DAE848507F4">
    <w:name w:val="A48C53569D2B496B826FB5DAE848507F4"/>
    <w:rsid w:val="00093C1D"/>
    <w:rPr>
      <w:rFonts w:eastAsiaTheme="minorHAnsi"/>
      <w:lang w:eastAsia="en-US"/>
    </w:rPr>
  </w:style>
  <w:style w:type="paragraph" w:customStyle="1" w:styleId="29C4A8D3549A4100A833ADF08A30F8684">
    <w:name w:val="29C4A8D3549A4100A833ADF08A30F8684"/>
    <w:rsid w:val="00093C1D"/>
    <w:rPr>
      <w:rFonts w:eastAsiaTheme="minorHAnsi"/>
      <w:lang w:eastAsia="en-US"/>
    </w:rPr>
  </w:style>
  <w:style w:type="paragraph" w:customStyle="1" w:styleId="646B33E8DED64411AA1799B851607AF14">
    <w:name w:val="646B33E8DED64411AA1799B851607AF14"/>
    <w:rsid w:val="00093C1D"/>
    <w:rPr>
      <w:rFonts w:eastAsiaTheme="minorHAnsi"/>
      <w:lang w:eastAsia="en-US"/>
    </w:rPr>
  </w:style>
  <w:style w:type="paragraph" w:customStyle="1" w:styleId="BD12B5313B354A0CA35772432ABE963E4">
    <w:name w:val="BD12B5313B354A0CA35772432ABE963E4"/>
    <w:rsid w:val="00093C1D"/>
    <w:rPr>
      <w:rFonts w:eastAsiaTheme="minorHAnsi"/>
      <w:lang w:eastAsia="en-US"/>
    </w:rPr>
  </w:style>
  <w:style w:type="paragraph" w:customStyle="1" w:styleId="9096D96199DC4F409F38F01744936C934">
    <w:name w:val="9096D96199DC4F409F38F01744936C934"/>
    <w:rsid w:val="00093C1D"/>
    <w:rPr>
      <w:rFonts w:eastAsiaTheme="minorHAnsi"/>
      <w:lang w:eastAsia="en-US"/>
    </w:rPr>
  </w:style>
  <w:style w:type="paragraph" w:customStyle="1" w:styleId="F86C55A932024249AA06D9DC7E1965225">
    <w:name w:val="F86C55A932024249AA06D9DC7E1965225"/>
    <w:rsid w:val="00093C1D"/>
    <w:rPr>
      <w:rFonts w:eastAsiaTheme="minorHAnsi"/>
      <w:lang w:eastAsia="en-US"/>
    </w:rPr>
  </w:style>
  <w:style w:type="paragraph" w:customStyle="1" w:styleId="B5D80AABD06C4731BC1A3356BA570B7E4">
    <w:name w:val="B5D80AABD06C4731BC1A3356BA570B7E4"/>
    <w:rsid w:val="00093C1D"/>
    <w:rPr>
      <w:rFonts w:eastAsiaTheme="minorHAnsi"/>
      <w:lang w:eastAsia="en-US"/>
    </w:rPr>
  </w:style>
  <w:style w:type="paragraph" w:customStyle="1" w:styleId="75B486F73893437983FA480D41734CB44">
    <w:name w:val="75B486F73893437983FA480D41734CB44"/>
    <w:rsid w:val="00093C1D"/>
    <w:rPr>
      <w:rFonts w:eastAsiaTheme="minorHAnsi"/>
      <w:lang w:eastAsia="en-US"/>
    </w:rPr>
  </w:style>
  <w:style w:type="paragraph" w:customStyle="1" w:styleId="E34AA3439B3747DA8AB659976590AF4D6">
    <w:name w:val="E34AA3439B3747DA8AB659976590AF4D6"/>
    <w:rsid w:val="00DB59F4"/>
    <w:rPr>
      <w:rFonts w:eastAsiaTheme="minorHAnsi"/>
      <w:lang w:eastAsia="en-US"/>
    </w:rPr>
  </w:style>
  <w:style w:type="paragraph" w:customStyle="1" w:styleId="E7A376737C18433FBE7DD761E99F244F5">
    <w:name w:val="E7A376737C18433FBE7DD761E99F244F5"/>
    <w:rsid w:val="00DB59F4"/>
    <w:rPr>
      <w:rFonts w:eastAsiaTheme="minorHAnsi"/>
      <w:lang w:eastAsia="en-US"/>
    </w:rPr>
  </w:style>
  <w:style w:type="paragraph" w:customStyle="1" w:styleId="865A92BF990049EAA350C92E55A27BA27">
    <w:name w:val="865A92BF990049EAA350C92E55A27BA27"/>
    <w:rsid w:val="00DB59F4"/>
    <w:rPr>
      <w:rFonts w:eastAsiaTheme="minorHAnsi"/>
      <w:lang w:eastAsia="en-US"/>
    </w:rPr>
  </w:style>
  <w:style w:type="paragraph" w:customStyle="1" w:styleId="BB63DEEFE13C4F8182FF07A3D4F373405">
    <w:name w:val="BB63DEEFE13C4F8182FF07A3D4F373405"/>
    <w:rsid w:val="00DB59F4"/>
    <w:rPr>
      <w:rFonts w:eastAsiaTheme="minorHAnsi"/>
      <w:lang w:eastAsia="en-US"/>
    </w:rPr>
  </w:style>
  <w:style w:type="paragraph" w:customStyle="1" w:styleId="2C0434E841B24D1AA0594BCABCE6C2725">
    <w:name w:val="2C0434E841B24D1AA0594BCABCE6C2725"/>
    <w:rsid w:val="00DB59F4"/>
    <w:rPr>
      <w:rFonts w:eastAsiaTheme="minorHAnsi"/>
      <w:lang w:eastAsia="en-US"/>
    </w:rPr>
  </w:style>
  <w:style w:type="paragraph" w:customStyle="1" w:styleId="48C4D1D70F1545EAA6E279322ABBE57B5">
    <w:name w:val="48C4D1D70F1545EAA6E279322ABBE57B5"/>
    <w:rsid w:val="00DB59F4"/>
    <w:rPr>
      <w:rFonts w:eastAsiaTheme="minorHAnsi"/>
      <w:lang w:eastAsia="en-US"/>
    </w:rPr>
  </w:style>
  <w:style w:type="paragraph" w:customStyle="1" w:styleId="579C37698EB14C6B8CDA26AB9E506F995">
    <w:name w:val="579C37698EB14C6B8CDA26AB9E506F995"/>
    <w:rsid w:val="00DB59F4"/>
    <w:rPr>
      <w:rFonts w:eastAsiaTheme="minorHAnsi"/>
      <w:lang w:eastAsia="en-US"/>
    </w:rPr>
  </w:style>
  <w:style w:type="paragraph" w:customStyle="1" w:styleId="A48C53569D2B496B826FB5DAE848507F5">
    <w:name w:val="A48C53569D2B496B826FB5DAE848507F5"/>
    <w:rsid w:val="00DB59F4"/>
    <w:rPr>
      <w:rFonts w:eastAsiaTheme="minorHAnsi"/>
      <w:lang w:eastAsia="en-US"/>
    </w:rPr>
  </w:style>
  <w:style w:type="paragraph" w:customStyle="1" w:styleId="29C4A8D3549A4100A833ADF08A30F8685">
    <w:name w:val="29C4A8D3549A4100A833ADF08A30F8685"/>
    <w:rsid w:val="00DB59F4"/>
    <w:rPr>
      <w:rFonts w:eastAsiaTheme="minorHAnsi"/>
      <w:lang w:eastAsia="en-US"/>
    </w:rPr>
  </w:style>
  <w:style w:type="paragraph" w:customStyle="1" w:styleId="646B33E8DED64411AA1799B851607AF15">
    <w:name w:val="646B33E8DED64411AA1799B851607AF15"/>
    <w:rsid w:val="00DB59F4"/>
    <w:rPr>
      <w:rFonts w:eastAsiaTheme="minorHAnsi"/>
      <w:lang w:eastAsia="en-US"/>
    </w:rPr>
  </w:style>
  <w:style w:type="paragraph" w:customStyle="1" w:styleId="BD12B5313B354A0CA35772432ABE963E5">
    <w:name w:val="BD12B5313B354A0CA35772432ABE963E5"/>
    <w:rsid w:val="00DB59F4"/>
    <w:rPr>
      <w:rFonts w:eastAsiaTheme="minorHAnsi"/>
      <w:lang w:eastAsia="en-US"/>
    </w:rPr>
  </w:style>
  <w:style w:type="paragraph" w:customStyle="1" w:styleId="9096D96199DC4F409F38F01744936C935">
    <w:name w:val="9096D96199DC4F409F38F01744936C935"/>
    <w:rsid w:val="00DB59F4"/>
    <w:rPr>
      <w:rFonts w:eastAsiaTheme="minorHAnsi"/>
      <w:lang w:eastAsia="en-US"/>
    </w:rPr>
  </w:style>
  <w:style w:type="paragraph" w:customStyle="1" w:styleId="F86C55A932024249AA06D9DC7E1965226">
    <w:name w:val="F86C55A932024249AA06D9DC7E1965226"/>
    <w:rsid w:val="00DB59F4"/>
    <w:rPr>
      <w:rFonts w:eastAsiaTheme="minorHAnsi"/>
      <w:lang w:eastAsia="en-US"/>
    </w:rPr>
  </w:style>
  <w:style w:type="paragraph" w:customStyle="1" w:styleId="B5D80AABD06C4731BC1A3356BA570B7E5">
    <w:name w:val="B5D80AABD06C4731BC1A3356BA570B7E5"/>
    <w:rsid w:val="00DB59F4"/>
    <w:rPr>
      <w:rFonts w:eastAsiaTheme="minorHAnsi"/>
      <w:lang w:eastAsia="en-US"/>
    </w:rPr>
  </w:style>
  <w:style w:type="paragraph" w:customStyle="1" w:styleId="75B486F73893437983FA480D41734CB45">
    <w:name w:val="75B486F73893437983FA480D41734CB45"/>
    <w:rsid w:val="00DB59F4"/>
    <w:rPr>
      <w:rFonts w:eastAsiaTheme="minorHAnsi"/>
      <w:lang w:eastAsia="en-US"/>
    </w:rPr>
  </w:style>
  <w:style w:type="paragraph" w:customStyle="1" w:styleId="E34AA3439B3747DA8AB659976590AF4D7">
    <w:name w:val="E34AA3439B3747DA8AB659976590AF4D7"/>
    <w:rsid w:val="004A2303"/>
    <w:rPr>
      <w:rFonts w:eastAsiaTheme="minorHAnsi"/>
      <w:lang w:eastAsia="en-US"/>
    </w:rPr>
  </w:style>
  <w:style w:type="paragraph" w:customStyle="1" w:styleId="E7A376737C18433FBE7DD761E99F244F6">
    <w:name w:val="E7A376737C18433FBE7DD761E99F244F6"/>
    <w:rsid w:val="004A2303"/>
    <w:rPr>
      <w:rFonts w:eastAsiaTheme="minorHAnsi"/>
      <w:lang w:eastAsia="en-US"/>
    </w:rPr>
  </w:style>
  <w:style w:type="paragraph" w:customStyle="1" w:styleId="865A92BF990049EAA350C92E55A27BA28">
    <w:name w:val="865A92BF990049EAA350C92E55A27BA28"/>
    <w:rsid w:val="004A2303"/>
    <w:rPr>
      <w:rFonts w:eastAsiaTheme="minorHAnsi"/>
      <w:lang w:eastAsia="en-US"/>
    </w:rPr>
  </w:style>
  <w:style w:type="paragraph" w:customStyle="1" w:styleId="BB63DEEFE13C4F8182FF07A3D4F373406">
    <w:name w:val="BB63DEEFE13C4F8182FF07A3D4F373406"/>
    <w:rsid w:val="004A2303"/>
    <w:rPr>
      <w:rFonts w:eastAsiaTheme="minorHAnsi"/>
      <w:lang w:eastAsia="en-US"/>
    </w:rPr>
  </w:style>
  <w:style w:type="paragraph" w:customStyle="1" w:styleId="2C0434E841B24D1AA0594BCABCE6C2726">
    <w:name w:val="2C0434E841B24D1AA0594BCABCE6C2726"/>
    <w:rsid w:val="004A2303"/>
    <w:rPr>
      <w:rFonts w:eastAsiaTheme="minorHAnsi"/>
      <w:lang w:eastAsia="en-US"/>
    </w:rPr>
  </w:style>
  <w:style w:type="paragraph" w:customStyle="1" w:styleId="48C4D1D70F1545EAA6E279322ABBE57B6">
    <w:name w:val="48C4D1D70F1545EAA6E279322ABBE57B6"/>
    <w:rsid w:val="004A2303"/>
    <w:rPr>
      <w:rFonts w:eastAsiaTheme="minorHAnsi"/>
      <w:lang w:eastAsia="en-US"/>
    </w:rPr>
  </w:style>
  <w:style w:type="paragraph" w:customStyle="1" w:styleId="579C37698EB14C6B8CDA26AB9E506F996">
    <w:name w:val="579C37698EB14C6B8CDA26AB9E506F996"/>
    <w:rsid w:val="004A2303"/>
    <w:rPr>
      <w:rFonts w:eastAsiaTheme="minorHAnsi"/>
      <w:lang w:eastAsia="en-US"/>
    </w:rPr>
  </w:style>
  <w:style w:type="paragraph" w:customStyle="1" w:styleId="A48C53569D2B496B826FB5DAE848507F6">
    <w:name w:val="A48C53569D2B496B826FB5DAE848507F6"/>
    <w:rsid w:val="004A2303"/>
    <w:rPr>
      <w:rFonts w:eastAsiaTheme="minorHAnsi"/>
      <w:lang w:eastAsia="en-US"/>
    </w:rPr>
  </w:style>
  <w:style w:type="paragraph" w:customStyle="1" w:styleId="29C4A8D3549A4100A833ADF08A30F8686">
    <w:name w:val="29C4A8D3549A4100A833ADF08A30F8686"/>
    <w:rsid w:val="004A2303"/>
    <w:rPr>
      <w:rFonts w:eastAsiaTheme="minorHAnsi"/>
      <w:lang w:eastAsia="en-US"/>
    </w:rPr>
  </w:style>
  <w:style w:type="paragraph" w:customStyle="1" w:styleId="646B33E8DED64411AA1799B851607AF16">
    <w:name w:val="646B33E8DED64411AA1799B851607AF16"/>
    <w:rsid w:val="004A2303"/>
    <w:rPr>
      <w:rFonts w:eastAsiaTheme="minorHAnsi"/>
      <w:lang w:eastAsia="en-US"/>
    </w:rPr>
  </w:style>
  <w:style w:type="paragraph" w:customStyle="1" w:styleId="BD12B5313B354A0CA35772432ABE963E6">
    <w:name w:val="BD12B5313B354A0CA35772432ABE963E6"/>
    <w:rsid w:val="004A2303"/>
    <w:rPr>
      <w:rFonts w:eastAsiaTheme="minorHAnsi"/>
      <w:lang w:eastAsia="en-US"/>
    </w:rPr>
  </w:style>
  <w:style w:type="paragraph" w:customStyle="1" w:styleId="9096D96199DC4F409F38F01744936C936">
    <w:name w:val="9096D96199DC4F409F38F01744936C936"/>
    <w:rsid w:val="004A2303"/>
    <w:rPr>
      <w:rFonts w:eastAsiaTheme="minorHAnsi"/>
      <w:lang w:eastAsia="en-US"/>
    </w:rPr>
  </w:style>
  <w:style w:type="paragraph" w:customStyle="1" w:styleId="F86C55A932024249AA06D9DC7E1965227">
    <w:name w:val="F86C55A932024249AA06D9DC7E1965227"/>
    <w:rsid w:val="004A2303"/>
    <w:rPr>
      <w:rFonts w:eastAsiaTheme="minorHAnsi"/>
      <w:lang w:eastAsia="en-US"/>
    </w:rPr>
  </w:style>
  <w:style w:type="paragraph" w:customStyle="1" w:styleId="B5D80AABD06C4731BC1A3356BA570B7E6">
    <w:name w:val="B5D80AABD06C4731BC1A3356BA570B7E6"/>
    <w:rsid w:val="004A2303"/>
    <w:rPr>
      <w:rFonts w:eastAsiaTheme="minorHAnsi"/>
      <w:lang w:eastAsia="en-US"/>
    </w:rPr>
  </w:style>
  <w:style w:type="paragraph" w:customStyle="1" w:styleId="75B486F73893437983FA480D41734CB46">
    <w:name w:val="75B486F73893437983FA480D41734CB46"/>
    <w:rsid w:val="004A23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Luha</dc:creator>
  <cp:keywords/>
  <dc:description/>
  <cp:lastModifiedBy>Siim Luha</cp:lastModifiedBy>
  <cp:revision>17</cp:revision>
  <dcterms:created xsi:type="dcterms:W3CDTF">2019-09-05T15:39:00Z</dcterms:created>
  <dcterms:modified xsi:type="dcterms:W3CDTF">2023-09-13T07:16:00Z</dcterms:modified>
</cp:coreProperties>
</file>